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E5" w:rsidRPr="009475AA" w:rsidRDefault="00F93DE5" w:rsidP="00F93D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Уважаемые жители </w:t>
      </w:r>
    </w:p>
    <w:p w:rsidR="00F93DE5" w:rsidRPr="009475AA" w:rsidRDefault="00F93DE5" w:rsidP="00F93D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Бородинский бульвар 5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!</w:t>
      </w:r>
    </w:p>
    <w:p w:rsidR="00F93DE5" w:rsidRDefault="00F93DE5" w:rsidP="00F93D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:rsidR="00F93DE5" w:rsidRPr="009475AA" w:rsidRDefault="00F93DE5" w:rsidP="00F93DE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</w:pPr>
    </w:p>
    <w:p w:rsidR="00F93DE5" w:rsidRDefault="00F93DE5" w:rsidP="00F93DE5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Внимание кв.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 xml:space="preserve"> </w:t>
      </w:r>
    </w:p>
    <w:p w:rsidR="00F93DE5" w:rsidRPr="00410E87" w:rsidRDefault="00F93DE5" w:rsidP="00F93DE5">
      <w:pPr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  <w:t>1,4,5,6,12,19,28, 30,59,62,65,67,69,71,72,82,84,86,87,88,100,106,109,116,117,118,128,130,132,135,143,146,151,154,156,157,158,159,162</w:t>
      </w:r>
    </w:p>
    <w:p w:rsidR="00F93DE5" w:rsidRPr="009475AA" w:rsidRDefault="00F93DE5" w:rsidP="00F93DE5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В связи с тем, что Ваши 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  <w:lang w:eastAsia="ru-RU"/>
        </w:rPr>
        <w:t>счетчики отопления вышли из строя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рекомендуем Вам поменять счетчик. </w:t>
      </w:r>
      <w:r w:rsidRPr="001629FC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При неисправности счетчиков - отопление будет рассчитываться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по вашему среднему п</w:t>
      </w:r>
      <w:bookmarkStart w:id="0" w:name="_GoBack"/>
      <w:bookmarkEnd w:id="0"/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отреблению в течение 3-х месяцев,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а 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начиная с 4-го месяца </w:t>
      </w:r>
      <w:r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>-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по нормативу </w:t>
      </w:r>
      <w:r w:rsidRPr="00043075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 xml:space="preserve">(согласно </w:t>
      </w:r>
      <w:proofErr w:type="spellStart"/>
      <w:r w:rsidRPr="00043075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пп</w:t>
      </w:r>
      <w:proofErr w:type="spellEnd"/>
      <w:r w:rsidRPr="00043075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. «а» п.59 Постановления Правительства РФ № 354).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 w:rsidRPr="00B02EAF">
        <w:rPr>
          <w:rFonts w:ascii="Times New Roman" w:eastAsia="Times New Roman" w:hAnsi="Times New Roman" w:cs="Times New Roman"/>
          <w:bCs/>
          <w:color w:val="333333"/>
          <w:sz w:val="48"/>
          <w:szCs w:val="48"/>
          <w:lang w:eastAsia="ru-RU"/>
        </w:rPr>
        <w:t>Вы можете заменить счетчики самостоятельно или обратиться в управляющую компанию.</w:t>
      </w:r>
      <w:r w:rsidRPr="009475AA">
        <w:rPr>
          <w:rFonts w:ascii="Times New Roman" w:eastAsia="Times New Roman" w:hAnsi="Times New Roman" w:cs="Times New Roman"/>
          <w:b/>
          <w:color w:val="333333"/>
          <w:sz w:val="48"/>
          <w:szCs w:val="48"/>
          <w:lang w:eastAsia="ru-RU"/>
        </w:rPr>
        <w:t xml:space="preserve"> </w:t>
      </w:r>
      <w:r w:rsidRPr="009475AA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</w:p>
    <w:p w:rsidR="00F93DE5" w:rsidRDefault="00F93DE5" w:rsidP="00F93DE5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F93DE5" w:rsidRPr="00B02EAF" w:rsidRDefault="00F93DE5" w:rsidP="00F93DE5">
      <w:pPr>
        <w:jc w:val="right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02EAF">
        <w:rPr>
          <w:rFonts w:ascii="Times New Roman" w:hAnsi="Times New Roman" w:cs="Times New Roman"/>
          <w:sz w:val="40"/>
          <w:szCs w:val="40"/>
        </w:rPr>
        <w:t>С уважением, ООО «УК «Любимый дом»</w:t>
      </w:r>
    </w:p>
    <w:p w:rsidR="00B05555" w:rsidRDefault="00B05555"/>
    <w:sectPr w:rsidR="00B05555" w:rsidSect="009475AA">
      <w:pgSz w:w="11906" w:h="16838"/>
      <w:pgMar w:top="142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77"/>
    <w:rsid w:val="002A3377"/>
    <w:rsid w:val="00B05555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Бухгалтер3</dc:creator>
  <cp:keywords/>
  <dc:description/>
  <cp:lastModifiedBy>Бухгалтер3</cp:lastModifiedBy>
  <cp:revision>2</cp:revision>
  <dcterms:created xsi:type="dcterms:W3CDTF">2022-02-03T07:18:00Z</dcterms:created>
  <dcterms:modified xsi:type="dcterms:W3CDTF">2022-02-03T07:18:00Z</dcterms:modified>
</cp:coreProperties>
</file>